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80BDC" w14:textId="77777777" w:rsidR="00383DC8" w:rsidRPr="005C44E5" w:rsidRDefault="00383DC8" w:rsidP="00383DC8">
      <w:pPr>
        <w:rPr>
          <w:rFonts w:ascii="ＭＳ Ｐ明朝" w:eastAsia="ＭＳ Ｐ明朝" w:hAnsi="ＭＳ Ｐ明朝"/>
        </w:rPr>
      </w:pPr>
      <w:r w:rsidRPr="005C44E5">
        <w:rPr>
          <w:rFonts w:ascii="ＭＳ Ｐ明朝" w:eastAsia="ＭＳ Ｐ明朝" w:hAnsi="ＭＳ Ｐ明朝" w:hint="eastAsia"/>
        </w:rPr>
        <w:t>第１号様式(第４条関係)</w:t>
      </w:r>
    </w:p>
    <w:p w14:paraId="5DFBDF1B" w14:textId="77777777" w:rsidR="00383DC8" w:rsidRPr="005C44E5" w:rsidRDefault="00383DC8" w:rsidP="00383DC8">
      <w:pPr>
        <w:jc w:val="right"/>
        <w:rPr>
          <w:rFonts w:ascii="ＭＳ Ｐ明朝" w:eastAsia="ＭＳ Ｐ明朝" w:hAnsi="ＭＳ Ｐ明朝"/>
        </w:rPr>
      </w:pPr>
      <w:r w:rsidRPr="005C44E5">
        <w:rPr>
          <w:rFonts w:ascii="ＭＳ Ｐ明朝" w:eastAsia="ＭＳ Ｐ明朝" w:hAnsi="ＭＳ Ｐ明朝" w:hint="eastAsia"/>
        </w:rPr>
        <w:t>年　　月　　日</w:t>
      </w:r>
    </w:p>
    <w:p w14:paraId="22AAFAC8" w14:textId="77777777" w:rsidR="00383DC8" w:rsidRPr="005C44E5" w:rsidRDefault="00383DC8" w:rsidP="00383DC8">
      <w:pPr>
        <w:rPr>
          <w:rFonts w:ascii="ＭＳ Ｐ明朝" w:eastAsia="ＭＳ Ｐ明朝" w:hAnsi="ＭＳ Ｐ明朝"/>
        </w:rPr>
      </w:pPr>
      <w:r w:rsidRPr="005C44E5">
        <w:rPr>
          <w:rFonts w:ascii="ＭＳ Ｐ明朝" w:eastAsia="ＭＳ Ｐ明朝" w:hAnsi="ＭＳ Ｐ明朝" w:hint="eastAsia"/>
        </w:rPr>
        <w:t>東串良町長　　　　　　　　様</w:t>
      </w:r>
    </w:p>
    <w:p w14:paraId="14639AAF" w14:textId="77777777" w:rsidR="00383DC8" w:rsidRPr="005C44E5" w:rsidRDefault="00383DC8" w:rsidP="00383DC8">
      <w:pPr>
        <w:rPr>
          <w:rFonts w:ascii="ＭＳ Ｐ明朝" w:eastAsia="ＭＳ Ｐ明朝" w:hAnsi="ＭＳ Ｐ明朝"/>
        </w:rPr>
      </w:pPr>
    </w:p>
    <w:p w14:paraId="4C31DEC0" w14:textId="77777777" w:rsidR="00383DC8" w:rsidRPr="005C44E5" w:rsidRDefault="00383DC8" w:rsidP="00383DC8">
      <w:pPr>
        <w:jc w:val="center"/>
        <w:rPr>
          <w:rFonts w:ascii="ＭＳ Ｐ明朝" w:eastAsia="ＭＳ Ｐ明朝" w:hAnsi="ＭＳ Ｐ明朝"/>
        </w:rPr>
      </w:pPr>
      <w:r w:rsidRPr="005C44E5">
        <w:rPr>
          <w:rFonts w:ascii="ＭＳ Ｐ明朝" w:eastAsia="ＭＳ Ｐ明朝" w:hAnsi="ＭＳ Ｐ明朝" w:hint="eastAsia"/>
        </w:rPr>
        <w:t>東串良町移住支援金交付申請書</w:t>
      </w:r>
    </w:p>
    <w:p w14:paraId="303B47EA" w14:textId="77777777" w:rsidR="00383DC8" w:rsidRPr="005C44E5" w:rsidRDefault="00383DC8" w:rsidP="00383DC8">
      <w:pPr>
        <w:rPr>
          <w:rFonts w:ascii="ＭＳ Ｐ明朝" w:eastAsia="ＭＳ Ｐ明朝" w:hAnsi="ＭＳ Ｐ明朝"/>
        </w:rPr>
      </w:pPr>
    </w:p>
    <w:p w14:paraId="6D429F84" w14:textId="77777777" w:rsidR="00383DC8" w:rsidRPr="005C44E5" w:rsidRDefault="00383DC8" w:rsidP="00383DC8">
      <w:pPr>
        <w:ind w:firstLineChars="100" w:firstLine="220"/>
        <w:rPr>
          <w:rFonts w:ascii="ＭＳ Ｐ明朝" w:eastAsia="ＭＳ Ｐ明朝" w:hAnsi="ＭＳ Ｐ明朝"/>
        </w:rPr>
      </w:pPr>
      <w:r w:rsidRPr="005C44E5">
        <w:rPr>
          <w:rFonts w:ascii="ＭＳ Ｐ明朝" w:eastAsia="ＭＳ Ｐ明朝" w:hAnsi="ＭＳ Ｐ明朝" w:hint="eastAsia"/>
        </w:rPr>
        <w:t>東串良町移住支援金交付要綱第４条の規定により、次のとおり申請します。</w:t>
      </w:r>
    </w:p>
    <w:p w14:paraId="2FEE7E0B" w14:textId="77777777" w:rsidR="00383DC8" w:rsidRPr="005C44E5" w:rsidRDefault="00383DC8" w:rsidP="00383DC8">
      <w:pPr>
        <w:rPr>
          <w:rFonts w:ascii="ＭＳ Ｐ明朝" w:eastAsia="ＭＳ Ｐ明朝" w:hAnsi="ＭＳ Ｐ明朝"/>
        </w:rPr>
      </w:pPr>
    </w:p>
    <w:p w14:paraId="6B6645D5" w14:textId="77777777" w:rsidR="00383DC8" w:rsidRPr="005C44E5" w:rsidRDefault="00383DC8" w:rsidP="00383DC8">
      <w:pPr>
        <w:rPr>
          <w:rFonts w:ascii="ＭＳ Ｐ明朝" w:eastAsia="ＭＳ Ｐ明朝" w:hAnsi="ＭＳ Ｐ明朝"/>
        </w:rPr>
      </w:pPr>
      <w:r w:rsidRPr="005C44E5">
        <w:rPr>
          <w:rFonts w:ascii="ＭＳ Ｐ明朝" w:eastAsia="ＭＳ Ｐ明朝" w:hAnsi="ＭＳ Ｐ明朝" w:hint="eastAsia"/>
        </w:rPr>
        <w:t>１　申請者欄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2121"/>
        <w:gridCol w:w="3808"/>
        <w:gridCol w:w="16"/>
        <w:gridCol w:w="1139"/>
        <w:gridCol w:w="2692"/>
      </w:tblGrid>
      <w:tr w:rsidR="00383DC8" w:rsidRPr="005C44E5" w14:paraId="3A662458" w14:textId="77777777" w:rsidTr="00B81A40">
        <w:trPr>
          <w:trHeight w:val="371"/>
        </w:trPr>
        <w:tc>
          <w:tcPr>
            <w:tcW w:w="2123" w:type="dxa"/>
            <w:vAlign w:val="center"/>
          </w:tcPr>
          <w:p w14:paraId="4D91F46A" w14:textId="77777777" w:rsidR="00383DC8" w:rsidRPr="005C44E5" w:rsidRDefault="00383DC8" w:rsidP="00B81A40">
            <w:pPr>
              <w:jc w:val="center"/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3826" w:type="dxa"/>
            <w:gridSpan w:val="2"/>
            <w:vAlign w:val="center"/>
          </w:tcPr>
          <w:p w14:paraId="735A600B" w14:textId="77777777" w:rsidR="00383DC8" w:rsidRPr="005C44E5" w:rsidRDefault="00383DC8" w:rsidP="00B81A40">
            <w:pPr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6D238885" w14:textId="77777777" w:rsidR="00383DC8" w:rsidRPr="005C44E5" w:rsidRDefault="00383DC8" w:rsidP="00B81A40">
            <w:pPr>
              <w:jc w:val="center"/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性別</w:t>
            </w:r>
          </w:p>
        </w:tc>
        <w:tc>
          <w:tcPr>
            <w:tcW w:w="2693" w:type="dxa"/>
            <w:vAlign w:val="center"/>
          </w:tcPr>
          <w:p w14:paraId="07394058" w14:textId="77777777" w:rsidR="00383DC8" w:rsidRPr="005C44E5" w:rsidRDefault="00383DC8" w:rsidP="00B81A4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83DC8" w:rsidRPr="005C44E5" w14:paraId="4C82EA42" w14:textId="77777777" w:rsidTr="00B81A40">
        <w:trPr>
          <w:trHeight w:val="494"/>
        </w:trPr>
        <w:tc>
          <w:tcPr>
            <w:tcW w:w="2123" w:type="dxa"/>
            <w:vAlign w:val="center"/>
          </w:tcPr>
          <w:p w14:paraId="7B8D1C88" w14:textId="77777777" w:rsidR="00383DC8" w:rsidRPr="005C44E5" w:rsidRDefault="00383DC8" w:rsidP="00B81A40">
            <w:pPr>
              <w:jc w:val="center"/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826" w:type="dxa"/>
            <w:gridSpan w:val="2"/>
            <w:vAlign w:val="center"/>
          </w:tcPr>
          <w:p w14:paraId="6F8C8211" w14:textId="77777777" w:rsidR="00383DC8" w:rsidRPr="005C44E5" w:rsidRDefault="00383DC8" w:rsidP="00B81A40">
            <w:pPr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7C66BF55" w14:textId="77777777" w:rsidR="00383DC8" w:rsidRPr="005C44E5" w:rsidRDefault="00383DC8" w:rsidP="00B81A40">
            <w:pPr>
              <w:jc w:val="center"/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2693" w:type="dxa"/>
            <w:vAlign w:val="center"/>
          </w:tcPr>
          <w:p w14:paraId="0CC71525" w14:textId="77777777" w:rsidR="00383DC8" w:rsidRPr="005C44E5" w:rsidRDefault="00383DC8" w:rsidP="00B81A40">
            <w:pPr>
              <w:jc w:val="center"/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年　月　日</w:t>
            </w:r>
          </w:p>
        </w:tc>
      </w:tr>
      <w:tr w:rsidR="00383DC8" w:rsidRPr="005C44E5" w14:paraId="4CD8C379" w14:textId="77777777" w:rsidTr="00B81A40">
        <w:trPr>
          <w:trHeight w:val="625"/>
        </w:trPr>
        <w:tc>
          <w:tcPr>
            <w:tcW w:w="2123" w:type="dxa"/>
            <w:vAlign w:val="center"/>
          </w:tcPr>
          <w:p w14:paraId="5561BA32" w14:textId="77777777" w:rsidR="00383DC8" w:rsidRPr="005C44E5" w:rsidRDefault="00383DC8" w:rsidP="00B81A40">
            <w:pPr>
              <w:jc w:val="center"/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7653" w:type="dxa"/>
            <w:gridSpan w:val="4"/>
          </w:tcPr>
          <w:p w14:paraId="2130F04D" w14:textId="77777777" w:rsidR="00383DC8" w:rsidRPr="005C44E5" w:rsidRDefault="00383DC8" w:rsidP="00B81A40">
            <w:pPr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〒</w:t>
            </w:r>
          </w:p>
          <w:p w14:paraId="6D7F6F2B" w14:textId="77777777" w:rsidR="00383DC8" w:rsidRPr="005C44E5" w:rsidRDefault="00383DC8" w:rsidP="00B81A4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83DC8" w:rsidRPr="005C44E5" w14:paraId="7C722344" w14:textId="77777777" w:rsidTr="00B81A40">
        <w:trPr>
          <w:trHeight w:val="524"/>
        </w:trPr>
        <w:tc>
          <w:tcPr>
            <w:tcW w:w="2123" w:type="dxa"/>
            <w:vAlign w:val="center"/>
          </w:tcPr>
          <w:p w14:paraId="32CFE6BA" w14:textId="77777777" w:rsidR="00383DC8" w:rsidRPr="005C44E5" w:rsidRDefault="00383DC8" w:rsidP="00B81A40">
            <w:pPr>
              <w:jc w:val="center"/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3810" w:type="dxa"/>
          </w:tcPr>
          <w:p w14:paraId="6CD34B61" w14:textId="77777777" w:rsidR="00383DC8" w:rsidRPr="005C44E5" w:rsidRDefault="00383DC8" w:rsidP="00B81A4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0FFB1F7" w14:textId="77777777" w:rsidR="00383DC8" w:rsidRPr="005C44E5" w:rsidRDefault="00383DC8" w:rsidP="00B81A40">
            <w:pPr>
              <w:jc w:val="center"/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2688" w:type="dxa"/>
          </w:tcPr>
          <w:p w14:paraId="6C5B0F98" w14:textId="77777777" w:rsidR="00383DC8" w:rsidRPr="005C44E5" w:rsidRDefault="00383DC8" w:rsidP="00B81A40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1BFE668" w14:textId="77777777" w:rsidR="00383DC8" w:rsidRPr="005C44E5" w:rsidRDefault="00383DC8" w:rsidP="00383DC8">
      <w:pPr>
        <w:rPr>
          <w:rFonts w:ascii="ＭＳ Ｐ明朝" w:eastAsia="ＭＳ Ｐ明朝" w:hAnsi="ＭＳ Ｐ明朝"/>
        </w:rPr>
      </w:pPr>
    </w:p>
    <w:p w14:paraId="79F7039C" w14:textId="5D65591F" w:rsidR="00383DC8" w:rsidRPr="005C44E5" w:rsidRDefault="00383DC8" w:rsidP="00383DC8">
      <w:pPr>
        <w:rPr>
          <w:rFonts w:ascii="ＭＳ Ｐ明朝" w:eastAsia="ＭＳ Ｐ明朝" w:hAnsi="ＭＳ Ｐ明朝"/>
        </w:rPr>
      </w:pPr>
      <w:r w:rsidRPr="005C44E5">
        <w:rPr>
          <w:rFonts w:ascii="ＭＳ Ｐ明朝" w:eastAsia="ＭＳ Ｐ明朝" w:hAnsi="ＭＳ Ｐ明朝" w:hint="eastAsia"/>
        </w:rPr>
        <w:t>２　移住支援金の内容　(該当する欄に〇を付けてください</w:t>
      </w:r>
      <w:r w:rsidR="009B5B1C">
        <w:rPr>
          <w:rFonts w:ascii="ＭＳ Ｐ明朝" w:eastAsia="ＭＳ Ｐ明朝" w:hAnsi="ＭＳ Ｐ明朝" w:hint="eastAsia"/>
        </w:rPr>
        <w:t>。</w:t>
      </w:r>
      <w:r w:rsidRPr="005C44E5">
        <w:rPr>
          <w:rFonts w:ascii="ＭＳ Ｐ明朝" w:eastAsia="ＭＳ Ｐ明朝" w:hAnsi="ＭＳ Ｐ明朝" w:hint="eastAsia"/>
        </w:rPr>
        <w:t>)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213"/>
        <w:gridCol w:w="625"/>
        <w:gridCol w:w="1418"/>
        <w:gridCol w:w="708"/>
        <w:gridCol w:w="1418"/>
        <w:gridCol w:w="3544"/>
        <w:gridCol w:w="850"/>
      </w:tblGrid>
      <w:tr w:rsidR="00383DC8" w:rsidRPr="005C44E5" w14:paraId="08D6BD8F" w14:textId="77777777" w:rsidTr="00B81A40">
        <w:tc>
          <w:tcPr>
            <w:tcW w:w="1213" w:type="dxa"/>
            <w:vAlign w:val="center"/>
          </w:tcPr>
          <w:p w14:paraId="14528417" w14:textId="77777777" w:rsidR="00383DC8" w:rsidRPr="005C44E5" w:rsidRDefault="00383DC8" w:rsidP="00B81A40">
            <w:pPr>
              <w:jc w:val="center"/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単身・世帯</w:t>
            </w:r>
          </w:p>
        </w:tc>
        <w:tc>
          <w:tcPr>
            <w:tcW w:w="625" w:type="dxa"/>
            <w:vAlign w:val="center"/>
          </w:tcPr>
          <w:p w14:paraId="3CA2291E" w14:textId="77777777" w:rsidR="00383DC8" w:rsidRPr="005C44E5" w:rsidRDefault="00383DC8" w:rsidP="00B81A4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Align w:val="center"/>
          </w:tcPr>
          <w:p w14:paraId="341037AB" w14:textId="77777777" w:rsidR="00383DC8" w:rsidRPr="005C44E5" w:rsidRDefault="00383DC8" w:rsidP="00B81A40">
            <w:pPr>
              <w:jc w:val="center"/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単身</w:t>
            </w:r>
          </w:p>
        </w:tc>
        <w:tc>
          <w:tcPr>
            <w:tcW w:w="708" w:type="dxa"/>
            <w:vAlign w:val="center"/>
          </w:tcPr>
          <w:p w14:paraId="6D3477CE" w14:textId="77777777" w:rsidR="00383DC8" w:rsidRPr="005C44E5" w:rsidRDefault="00383DC8" w:rsidP="00B81A4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Align w:val="center"/>
          </w:tcPr>
          <w:p w14:paraId="10E50E21" w14:textId="77777777" w:rsidR="00383DC8" w:rsidRPr="005C44E5" w:rsidRDefault="00383DC8" w:rsidP="00B81A40">
            <w:pPr>
              <w:jc w:val="center"/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世帯</w:t>
            </w:r>
          </w:p>
        </w:tc>
        <w:tc>
          <w:tcPr>
            <w:tcW w:w="3544" w:type="dxa"/>
          </w:tcPr>
          <w:p w14:paraId="3E5BB7DE" w14:textId="77777777" w:rsidR="00383DC8" w:rsidRPr="005C44E5" w:rsidRDefault="00383DC8" w:rsidP="00B81A40">
            <w:pPr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世帯の場合は同時に移住した家族の人数(１の申請者は含まない)</w:t>
            </w:r>
          </w:p>
        </w:tc>
        <w:tc>
          <w:tcPr>
            <w:tcW w:w="850" w:type="dxa"/>
          </w:tcPr>
          <w:p w14:paraId="5FA99C1C" w14:textId="77777777" w:rsidR="00383DC8" w:rsidRPr="005C44E5" w:rsidRDefault="00383DC8" w:rsidP="00B81A40">
            <w:pPr>
              <w:rPr>
                <w:rFonts w:ascii="ＭＳ Ｐ明朝" w:eastAsia="ＭＳ Ｐ明朝" w:hAnsi="ＭＳ Ｐ明朝"/>
              </w:rPr>
            </w:pPr>
          </w:p>
        </w:tc>
      </w:tr>
      <w:tr w:rsidR="00383DC8" w:rsidRPr="005C44E5" w14:paraId="055E2F0A" w14:textId="77777777" w:rsidTr="00B81A40">
        <w:tc>
          <w:tcPr>
            <w:tcW w:w="1213" w:type="dxa"/>
            <w:vAlign w:val="center"/>
          </w:tcPr>
          <w:p w14:paraId="3132D331" w14:textId="77777777" w:rsidR="00383DC8" w:rsidRPr="005C44E5" w:rsidRDefault="00383DC8" w:rsidP="00B81A40">
            <w:pPr>
              <w:jc w:val="center"/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移住支援金の種類</w:t>
            </w:r>
          </w:p>
        </w:tc>
        <w:tc>
          <w:tcPr>
            <w:tcW w:w="625" w:type="dxa"/>
            <w:vAlign w:val="center"/>
          </w:tcPr>
          <w:p w14:paraId="05DCDA24" w14:textId="77777777" w:rsidR="00383DC8" w:rsidRPr="005C44E5" w:rsidRDefault="00383DC8" w:rsidP="00B81A4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Align w:val="center"/>
          </w:tcPr>
          <w:p w14:paraId="04A95AAB" w14:textId="77777777" w:rsidR="00383DC8" w:rsidRPr="005C44E5" w:rsidRDefault="00383DC8" w:rsidP="00B81A40">
            <w:pPr>
              <w:jc w:val="center"/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就業</w:t>
            </w:r>
          </w:p>
        </w:tc>
        <w:tc>
          <w:tcPr>
            <w:tcW w:w="708" w:type="dxa"/>
            <w:vAlign w:val="center"/>
          </w:tcPr>
          <w:p w14:paraId="7007FF73" w14:textId="77777777" w:rsidR="00383DC8" w:rsidRPr="005C44E5" w:rsidRDefault="00383DC8" w:rsidP="00B81A4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Align w:val="center"/>
          </w:tcPr>
          <w:p w14:paraId="7DDFDADB" w14:textId="77777777" w:rsidR="00383DC8" w:rsidRPr="005C44E5" w:rsidRDefault="00383DC8" w:rsidP="00B81A40">
            <w:pPr>
              <w:jc w:val="center"/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起業</w:t>
            </w:r>
          </w:p>
        </w:tc>
        <w:tc>
          <w:tcPr>
            <w:tcW w:w="4394" w:type="dxa"/>
            <w:gridSpan w:val="2"/>
            <w:tcBorders>
              <w:bottom w:val="nil"/>
              <w:right w:val="nil"/>
            </w:tcBorders>
          </w:tcPr>
          <w:p w14:paraId="0FDBFBF9" w14:textId="77777777" w:rsidR="00383DC8" w:rsidRPr="005C44E5" w:rsidRDefault="00383DC8" w:rsidP="00B81A40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93F533A" w14:textId="77777777" w:rsidR="00383DC8" w:rsidRPr="005C44E5" w:rsidRDefault="00383DC8" w:rsidP="00383DC8">
      <w:pPr>
        <w:rPr>
          <w:rFonts w:ascii="ＭＳ Ｐ明朝" w:eastAsia="ＭＳ Ｐ明朝" w:hAnsi="ＭＳ Ｐ明朝"/>
        </w:rPr>
      </w:pPr>
    </w:p>
    <w:p w14:paraId="5D687B36" w14:textId="1418D0F5" w:rsidR="00383DC8" w:rsidRPr="005C44E5" w:rsidRDefault="00383DC8" w:rsidP="00383DC8">
      <w:pPr>
        <w:rPr>
          <w:rFonts w:ascii="ＭＳ Ｐ明朝" w:eastAsia="ＭＳ Ｐ明朝" w:hAnsi="ＭＳ Ｐ明朝"/>
        </w:rPr>
      </w:pPr>
      <w:r w:rsidRPr="005C44E5">
        <w:rPr>
          <w:rFonts w:ascii="ＭＳ Ｐ明朝" w:eastAsia="ＭＳ Ｐ明朝" w:hAnsi="ＭＳ Ｐ明朝" w:hint="eastAsia"/>
        </w:rPr>
        <w:t>３　各種確認事項(該当する欄に〇を付けてください</w:t>
      </w:r>
      <w:r w:rsidR="009B5B1C">
        <w:rPr>
          <w:rFonts w:ascii="ＭＳ Ｐ明朝" w:eastAsia="ＭＳ Ｐ明朝" w:hAnsi="ＭＳ Ｐ明朝" w:hint="eastAsia"/>
        </w:rPr>
        <w:t>。</w:t>
      </w:r>
      <w:bookmarkStart w:id="0" w:name="_GoBack"/>
      <w:bookmarkEnd w:id="0"/>
      <w:r w:rsidRPr="005C44E5">
        <w:rPr>
          <w:rFonts w:ascii="ＭＳ Ｐ明朝" w:eastAsia="ＭＳ Ｐ明朝" w:hAnsi="ＭＳ Ｐ明朝" w:hint="eastAsia"/>
        </w:rPr>
        <w:t>)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4390"/>
        <w:gridCol w:w="567"/>
        <w:gridCol w:w="2126"/>
        <w:gridCol w:w="567"/>
        <w:gridCol w:w="2126"/>
      </w:tblGrid>
      <w:tr w:rsidR="00383DC8" w:rsidRPr="005C44E5" w14:paraId="7C7AC73E" w14:textId="77777777" w:rsidTr="00B81A40">
        <w:tc>
          <w:tcPr>
            <w:tcW w:w="4390" w:type="dxa"/>
          </w:tcPr>
          <w:p w14:paraId="0C4BA7BA" w14:textId="77777777" w:rsidR="00383DC8" w:rsidRPr="005C44E5" w:rsidRDefault="00383DC8" w:rsidP="00B81A40">
            <w:pPr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別紙１「移住支援金の交付申請に関する誓約事項」に記載された内容について</w:t>
            </w:r>
          </w:p>
        </w:tc>
        <w:tc>
          <w:tcPr>
            <w:tcW w:w="567" w:type="dxa"/>
            <w:vAlign w:val="center"/>
          </w:tcPr>
          <w:p w14:paraId="4D6E4DA1" w14:textId="77777777" w:rsidR="00383DC8" w:rsidRPr="005C44E5" w:rsidRDefault="00383DC8" w:rsidP="00B81A4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14:paraId="1BA50922" w14:textId="77777777" w:rsidR="00383DC8" w:rsidRPr="005C44E5" w:rsidRDefault="00383DC8" w:rsidP="00B81A40">
            <w:pPr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A.誓約する</w:t>
            </w:r>
          </w:p>
        </w:tc>
        <w:tc>
          <w:tcPr>
            <w:tcW w:w="567" w:type="dxa"/>
            <w:vAlign w:val="center"/>
          </w:tcPr>
          <w:p w14:paraId="255C298E" w14:textId="77777777" w:rsidR="00383DC8" w:rsidRPr="005C44E5" w:rsidRDefault="00383DC8" w:rsidP="00B81A4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14:paraId="5BB2FC02" w14:textId="77777777" w:rsidR="00383DC8" w:rsidRPr="005C44E5" w:rsidRDefault="00383DC8" w:rsidP="00B81A40">
            <w:pPr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B.誓約しない</w:t>
            </w:r>
          </w:p>
        </w:tc>
      </w:tr>
      <w:tr w:rsidR="00383DC8" w:rsidRPr="005C44E5" w14:paraId="15DA21C7" w14:textId="77777777" w:rsidTr="00B81A40">
        <w:tc>
          <w:tcPr>
            <w:tcW w:w="4390" w:type="dxa"/>
          </w:tcPr>
          <w:p w14:paraId="0D3A92A8" w14:textId="77777777" w:rsidR="00383DC8" w:rsidRPr="005C44E5" w:rsidRDefault="00383DC8" w:rsidP="00B81A40">
            <w:pPr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別紙２「鹿児島県移住支援事業に係る個人情報の取扱い」に記載された内容について</w:t>
            </w:r>
          </w:p>
        </w:tc>
        <w:tc>
          <w:tcPr>
            <w:tcW w:w="567" w:type="dxa"/>
            <w:vAlign w:val="center"/>
          </w:tcPr>
          <w:p w14:paraId="1B18F7B2" w14:textId="77777777" w:rsidR="00383DC8" w:rsidRPr="005C44E5" w:rsidRDefault="00383DC8" w:rsidP="00B81A4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14:paraId="27E33824" w14:textId="77777777" w:rsidR="00383DC8" w:rsidRPr="005C44E5" w:rsidRDefault="00383DC8" w:rsidP="00B81A40">
            <w:pPr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A</w:t>
            </w:r>
            <w:r w:rsidRPr="005C44E5">
              <w:rPr>
                <w:rFonts w:ascii="ＭＳ Ｐ明朝" w:eastAsia="ＭＳ Ｐ明朝" w:hAnsi="ＭＳ Ｐ明朝"/>
              </w:rPr>
              <w:t>.</w:t>
            </w:r>
            <w:r w:rsidRPr="005C44E5">
              <w:rPr>
                <w:rFonts w:ascii="ＭＳ Ｐ明朝" w:eastAsia="ＭＳ Ｐ明朝" w:hAnsi="ＭＳ Ｐ明朝" w:hint="eastAsia"/>
              </w:rPr>
              <w:t>同意する</w:t>
            </w:r>
          </w:p>
        </w:tc>
        <w:tc>
          <w:tcPr>
            <w:tcW w:w="567" w:type="dxa"/>
            <w:vAlign w:val="center"/>
          </w:tcPr>
          <w:p w14:paraId="52ED73B3" w14:textId="77777777" w:rsidR="00383DC8" w:rsidRPr="005C44E5" w:rsidRDefault="00383DC8" w:rsidP="00B81A4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14:paraId="7A7C83D3" w14:textId="77777777" w:rsidR="00383DC8" w:rsidRPr="005C44E5" w:rsidRDefault="00383DC8" w:rsidP="00B81A40">
            <w:pPr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B.同意しない</w:t>
            </w:r>
          </w:p>
        </w:tc>
      </w:tr>
      <w:tr w:rsidR="00383DC8" w:rsidRPr="005C44E5" w14:paraId="0DF0F48E" w14:textId="77777777" w:rsidTr="00B81A40">
        <w:tc>
          <w:tcPr>
            <w:tcW w:w="4390" w:type="dxa"/>
          </w:tcPr>
          <w:p w14:paraId="6C4E86F6" w14:textId="77777777" w:rsidR="00383DC8" w:rsidRPr="005C44E5" w:rsidRDefault="00383DC8" w:rsidP="00B81A40">
            <w:pPr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申請日から5年以上継続して、東串良町に居住し、かつ、就業・起業する意思について</w:t>
            </w:r>
          </w:p>
        </w:tc>
        <w:tc>
          <w:tcPr>
            <w:tcW w:w="567" w:type="dxa"/>
            <w:vAlign w:val="center"/>
          </w:tcPr>
          <w:p w14:paraId="1B9C8A00" w14:textId="77777777" w:rsidR="00383DC8" w:rsidRPr="005C44E5" w:rsidRDefault="00383DC8" w:rsidP="00B81A4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14:paraId="5F66D493" w14:textId="77777777" w:rsidR="00383DC8" w:rsidRPr="005C44E5" w:rsidRDefault="00383DC8" w:rsidP="00B81A40">
            <w:pPr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A.意思がある</w:t>
            </w:r>
          </w:p>
        </w:tc>
        <w:tc>
          <w:tcPr>
            <w:tcW w:w="567" w:type="dxa"/>
            <w:vAlign w:val="center"/>
          </w:tcPr>
          <w:p w14:paraId="06F5FC8C" w14:textId="77777777" w:rsidR="00383DC8" w:rsidRPr="005C44E5" w:rsidRDefault="00383DC8" w:rsidP="00B81A4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14:paraId="25E644FA" w14:textId="77777777" w:rsidR="00383DC8" w:rsidRPr="005C44E5" w:rsidRDefault="00383DC8" w:rsidP="00B81A40">
            <w:pPr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B</w:t>
            </w:r>
            <w:r w:rsidRPr="005C44E5">
              <w:rPr>
                <w:rFonts w:ascii="ＭＳ Ｐ明朝" w:eastAsia="ＭＳ Ｐ明朝" w:hAnsi="ＭＳ Ｐ明朝"/>
              </w:rPr>
              <w:t>.</w:t>
            </w:r>
            <w:r w:rsidRPr="005C44E5">
              <w:rPr>
                <w:rFonts w:ascii="ＭＳ Ｐ明朝" w:eastAsia="ＭＳ Ｐ明朝" w:hAnsi="ＭＳ Ｐ明朝" w:hint="eastAsia"/>
              </w:rPr>
              <w:t>意思がない</w:t>
            </w:r>
          </w:p>
        </w:tc>
      </w:tr>
      <w:tr w:rsidR="00383DC8" w:rsidRPr="005C44E5" w14:paraId="47BD2A8A" w14:textId="77777777" w:rsidTr="00B81A40">
        <w:tc>
          <w:tcPr>
            <w:tcW w:w="4390" w:type="dxa"/>
          </w:tcPr>
          <w:p w14:paraId="6FE294DE" w14:textId="77777777" w:rsidR="00383DC8" w:rsidRPr="005C44E5" w:rsidRDefault="00383DC8" w:rsidP="00B81A40">
            <w:pPr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(就業の場合のみ記載)</w:t>
            </w:r>
          </w:p>
          <w:p w14:paraId="62760C12" w14:textId="77777777" w:rsidR="00383DC8" w:rsidRPr="005C44E5" w:rsidRDefault="00383DC8" w:rsidP="00B81A40">
            <w:pPr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就業先の法人の代表者又は取締役などの経営を担う者との関係</w:t>
            </w:r>
          </w:p>
        </w:tc>
        <w:tc>
          <w:tcPr>
            <w:tcW w:w="567" w:type="dxa"/>
            <w:vAlign w:val="center"/>
          </w:tcPr>
          <w:p w14:paraId="65B9FF74" w14:textId="77777777" w:rsidR="00383DC8" w:rsidRPr="005C44E5" w:rsidRDefault="00383DC8" w:rsidP="00B81A4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14:paraId="2B89FB14" w14:textId="77777777" w:rsidR="00383DC8" w:rsidRPr="005C44E5" w:rsidRDefault="00383DC8" w:rsidP="00B81A40">
            <w:pPr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A.3親等以内の親族に該当しない</w:t>
            </w:r>
          </w:p>
        </w:tc>
        <w:tc>
          <w:tcPr>
            <w:tcW w:w="567" w:type="dxa"/>
            <w:vAlign w:val="center"/>
          </w:tcPr>
          <w:p w14:paraId="6772045B" w14:textId="77777777" w:rsidR="00383DC8" w:rsidRPr="005C44E5" w:rsidRDefault="00383DC8" w:rsidP="00B81A4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Align w:val="center"/>
          </w:tcPr>
          <w:p w14:paraId="1C1E0BF3" w14:textId="77777777" w:rsidR="00383DC8" w:rsidRPr="005C44E5" w:rsidRDefault="00383DC8" w:rsidP="00B81A40">
            <w:pPr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B.3親等以内の親族に該当する</w:t>
            </w:r>
          </w:p>
        </w:tc>
      </w:tr>
    </w:tbl>
    <w:p w14:paraId="3F15D1FD" w14:textId="77777777" w:rsidR="00383DC8" w:rsidRPr="005C44E5" w:rsidRDefault="00383DC8" w:rsidP="00383DC8">
      <w:pPr>
        <w:rPr>
          <w:rFonts w:ascii="ＭＳ Ｐ明朝" w:eastAsia="ＭＳ Ｐ明朝" w:hAnsi="ＭＳ Ｐ明朝"/>
        </w:rPr>
      </w:pPr>
      <w:r w:rsidRPr="005C44E5">
        <w:rPr>
          <w:rFonts w:ascii="ＭＳ Ｐ明朝" w:eastAsia="ＭＳ Ｐ明朝" w:hAnsi="ＭＳ Ｐ明朝" w:hint="eastAsia"/>
        </w:rPr>
        <w:t>※　各種確認事項のB.に〇を付けた場合は、移住支援金の支給対象となりません。</w:t>
      </w:r>
    </w:p>
    <w:p w14:paraId="4325B94B" w14:textId="77777777" w:rsidR="00383DC8" w:rsidRPr="005C44E5" w:rsidRDefault="00383DC8" w:rsidP="00383DC8">
      <w:pPr>
        <w:rPr>
          <w:rFonts w:ascii="ＭＳ Ｐ明朝" w:eastAsia="ＭＳ Ｐ明朝" w:hAnsi="ＭＳ Ｐ明朝"/>
        </w:rPr>
      </w:pPr>
    </w:p>
    <w:p w14:paraId="194238AE" w14:textId="77777777" w:rsidR="00383DC8" w:rsidRPr="005C44E5" w:rsidRDefault="00383DC8" w:rsidP="00383DC8">
      <w:pPr>
        <w:rPr>
          <w:rFonts w:ascii="ＭＳ Ｐ明朝" w:eastAsia="ＭＳ Ｐ明朝" w:hAnsi="ＭＳ Ｐ明朝"/>
        </w:rPr>
      </w:pPr>
      <w:r w:rsidRPr="005C44E5">
        <w:rPr>
          <w:rFonts w:ascii="ＭＳ Ｐ明朝" w:eastAsia="ＭＳ Ｐ明朝" w:hAnsi="ＭＳ Ｐ明朝" w:hint="eastAsia"/>
        </w:rPr>
        <w:t>４　転出元の住所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383DC8" w:rsidRPr="005C44E5" w14:paraId="07D6C384" w14:textId="77777777" w:rsidTr="00B81A40">
        <w:trPr>
          <w:trHeight w:val="638"/>
        </w:trPr>
        <w:tc>
          <w:tcPr>
            <w:tcW w:w="1413" w:type="dxa"/>
            <w:vAlign w:val="center"/>
          </w:tcPr>
          <w:p w14:paraId="1C853B29" w14:textId="77777777" w:rsidR="00383DC8" w:rsidRPr="005C44E5" w:rsidRDefault="00383DC8" w:rsidP="00B81A40">
            <w:pPr>
              <w:jc w:val="center"/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8363" w:type="dxa"/>
          </w:tcPr>
          <w:p w14:paraId="3E3B6677" w14:textId="77777777" w:rsidR="00383DC8" w:rsidRPr="005C44E5" w:rsidRDefault="00383DC8" w:rsidP="00B81A40">
            <w:pPr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〒</w:t>
            </w:r>
          </w:p>
        </w:tc>
      </w:tr>
    </w:tbl>
    <w:p w14:paraId="55176217" w14:textId="77777777" w:rsidR="00383DC8" w:rsidRPr="005C44E5" w:rsidRDefault="00383DC8" w:rsidP="00383DC8">
      <w:pPr>
        <w:rPr>
          <w:rFonts w:ascii="ＭＳ Ｐ明朝" w:eastAsia="ＭＳ Ｐ明朝" w:hAnsi="ＭＳ Ｐ明朝"/>
        </w:rPr>
      </w:pPr>
    </w:p>
    <w:p w14:paraId="7D1ADC9A" w14:textId="77777777" w:rsidR="00383DC8" w:rsidRPr="005C44E5" w:rsidRDefault="00383DC8" w:rsidP="00383DC8">
      <w:pPr>
        <w:rPr>
          <w:rFonts w:ascii="ＭＳ Ｐ明朝" w:eastAsia="ＭＳ Ｐ明朝" w:hAnsi="ＭＳ Ｐ明朝"/>
        </w:rPr>
      </w:pPr>
      <w:r w:rsidRPr="005C44E5">
        <w:rPr>
          <w:rFonts w:ascii="ＭＳ Ｐ明朝" w:eastAsia="ＭＳ Ｐ明朝" w:hAnsi="ＭＳ Ｐ明朝" w:hint="eastAsia"/>
        </w:rPr>
        <w:lastRenderedPageBreak/>
        <w:t>５　東京２３区への在勤履歴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44"/>
        <w:gridCol w:w="3246"/>
        <w:gridCol w:w="3246"/>
      </w:tblGrid>
      <w:tr w:rsidR="00383DC8" w:rsidRPr="005C44E5" w14:paraId="31498012" w14:textId="77777777" w:rsidTr="00B81A40">
        <w:trPr>
          <w:trHeight w:val="572"/>
        </w:trPr>
        <w:tc>
          <w:tcPr>
            <w:tcW w:w="3314" w:type="dxa"/>
            <w:vAlign w:val="center"/>
          </w:tcPr>
          <w:p w14:paraId="0A8DEE65" w14:textId="77777777" w:rsidR="00383DC8" w:rsidRPr="005C44E5" w:rsidRDefault="00383DC8" w:rsidP="00B81A40">
            <w:pPr>
              <w:jc w:val="center"/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期間</w:t>
            </w:r>
          </w:p>
        </w:tc>
        <w:tc>
          <w:tcPr>
            <w:tcW w:w="3315" w:type="dxa"/>
            <w:vAlign w:val="center"/>
          </w:tcPr>
          <w:p w14:paraId="01FF4248" w14:textId="77777777" w:rsidR="00383DC8" w:rsidRPr="005C44E5" w:rsidRDefault="00383DC8" w:rsidP="00B81A40">
            <w:pPr>
              <w:jc w:val="center"/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就業先名称</w:t>
            </w:r>
          </w:p>
        </w:tc>
        <w:tc>
          <w:tcPr>
            <w:tcW w:w="3315" w:type="dxa"/>
            <w:vAlign w:val="center"/>
          </w:tcPr>
          <w:p w14:paraId="389E705D" w14:textId="77777777" w:rsidR="00383DC8" w:rsidRPr="005C44E5" w:rsidRDefault="00383DC8" w:rsidP="00B81A40">
            <w:pPr>
              <w:jc w:val="center"/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就業先所在地</w:t>
            </w:r>
          </w:p>
        </w:tc>
      </w:tr>
      <w:tr w:rsidR="00383DC8" w:rsidRPr="005C44E5" w14:paraId="1FD2420D" w14:textId="77777777" w:rsidTr="00B81A40">
        <w:trPr>
          <w:trHeight w:val="572"/>
        </w:trPr>
        <w:tc>
          <w:tcPr>
            <w:tcW w:w="3314" w:type="dxa"/>
            <w:vAlign w:val="center"/>
          </w:tcPr>
          <w:p w14:paraId="6BC30CAD" w14:textId="77777777" w:rsidR="00383DC8" w:rsidRPr="005C44E5" w:rsidRDefault="00383DC8" w:rsidP="00B81A40">
            <w:pPr>
              <w:jc w:val="center"/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～</w:t>
            </w:r>
          </w:p>
        </w:tc>
        <w:tc>
          <w:tcPr>
            <w:tcW w:w="3315" w:type="dxa"/>
            <w:vAlign w:val="center"/>
          </w:tcPr>
          <w:p w14:paraId="34CA3665" w14:textId="77777777" w:rsidR="00383DC8" w:rsidRPr="005C44E5" w:rsidRDefault="00383DC8" w:rsidP="00B81A40">
            <w:pPr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3315" w:type="dxa"/>
            <w:vAlign w:val="center"/>
          </w:tcPr>
          <w:p w14:paraId="4C9589BF" w14:textId="77777777" w:rsidR="00383DC8" w:rsidRPr="005C44E5" w:rsidRDefault="00383DC8" w:rsidP="00B81A40">
            <w:pPr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83DC8" w:rsidRPr="005C44E5" w14:paraId="584D59DE" w14:textId="77777777" w:rsidTr="00B81A40">
        <w:trPr>
          <w:trHeight w:val="572"/>
        </w:trPr>
        <w:tc>
          <w:tcPr>
            <w:tcW w:w="3314" w:type="dxa"/>
            <w:vAlign w:val="center"/>
          </w:tcPr>
          <w:p w14:paraId="603CA225" w14:textId="77777777" w:rsidR="00383DC8" w:rsidRPr="005C44E5" w:rsidRDefault="00383DC8" w:rsidP="00B81A40">
            <w:pPr>
              <w:jc w:val="center"/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～</w:t>
            </w:r>
          </w:p>
        </w:tc>
        <w:tc>
          <w:tcPr>
            <w:tcW w:w="3315" w:type="dxa"/>
            <w:vAlign w:val="center"/>
          </w:tcPr>
          <w:p w14:paraId="112552D7" w14:textId="77777777" w:rsidR="00383DC8" w:rsidRPr="005C44E5" w:rsidRDefault="00383DC8" w:rsidP="00B81A40">
            <w:pPr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3315" w:type="dxa"/>
            <w:vAlign w:val="center"/>
          </w:tcPr>
          <w:p w14:paraId="5FE7BD13" w14:textId="77777777" w:rsidR="00383DC8" w:rsidRPr="005C44E5" w:rsidRDefault="00383DC8" w:rsidP="00B81A40">
            <w:pPr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83DC8" w:rsidRPr="005C44E5" w14:paraId="58709E97" w14:textId="77777777" w:rsidTr="00B81A40">
        <w:trPr>
          <w:trHeight w:val="572"/>
        </w:trPr>
        <w:tc>
          <w:tcPr>
            <w:tcW w:w="3314" w:type="dxa"/>
            <w:vAlign w:val="center"/>
          </w:tcPr>
          <w:p w14:paraId="2A7D7CEE" w14:textId="77777777" w:rsidR="00383DC8" w:rsidRPr="005C44E5" w:rsidRDefault="00383DC8" w:rsidP="00B81A40">
            <w:pPr>
              <w:jc w:val="center"/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～</w:t>
            </w:r>
          </w:p>
        </w:tc>
        <w:tc>
          <w:tcPr>
            <w:tcW w:w="3315" w:type="dxa"/>
            <w:vAlign w:val="center"/>
          </w:tcPr>
          <w:p w14:paraId="2B2E83CA" w14:textId="77777777" w:rsidR="00383DC8" w:rsidRPr="005C44E5" w:rsidRDefault="00383DC8" w:rsidP="00B81A40">
            <w:pPr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3315" w:type="dxa"/>
            <w:vAlign w:val="center"/>
          </w:tcPr>
          <w:p w14:paraId="3282A13E" w14:textId="77777777" w:rsidR="00383DC8" w:rsidRPr="005C44E5" w:rsidRDefault="00383DC8" w:rsidP="00B81A40">
            <w:pPr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83DC8" w:rsidRPr="005C44E5" w14:paraId="421555F9" w14:textId="77777777" w:rsidTr="00B81A40">
        <w:trPr>
          <w:trHeight w:val="572"/>
        </w:trPr>
        <w:tc>
          <w:tcPr>
            <w:tcW w:w="3314" w:type="dxa"/>
            <w:vAlign w:val="center"/>
          </w:tcPr>
          <w:p w14:paraId="7380E33D" w14:textId="77777777" w:rsidR="00383DC8" w:rsidRPr="005C44E5" w:rsidRDefault="00383DC8" w:rsidP="00B81A40">
            <w:pPr>
              <w:jc w:val="center"/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～</w:t>
            </w:r>
          </w:p>
        </w:tc>
        <w:tc>
          <w:tcPr>
            <w:tcW w:w="3315" w:type="dxa"/>
            <w:vAlign w:val="center"/>
          </w:tcPr>
          <w:p w14:paraId="329A99F1" w14:textId="77777777" w:rsidR="00383DC8" w:rsidRPr="005C44E5" w:rsidRDefault="00383DC8" w:rsidP="00B81A40">
            <w:pPr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3315" w:type="dxa"/>
            <w:vAlign w:val="center"/>
          </w:tcPr>
          <w:p w14:paraId="701072E9" w14:textId="77777777" w:rsidR="00383DC8" w:rsidRPr="005C44E5" w:rsidRDefault="00383DC8" w:rsidP="00B81A40">
            <w:pPr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83DC8" w:rsidRPr="005C44E5" w14:paraId="728721DF" w14:textId="77777777" w:rsidTr="00B81A40">
        <w:trPr>
          <w:trHeight w:val="572"/>
        </w:trPr>
        <w:tc>
          <w:tcPr>
            <w:tcW w:w="3314" w:type="dxa"/>
            <w:vAlign w:val="center"/>
          </w:tcPr>
          <w:p w14:paraId="478FF8B7" w14:textId="77777777" w:rsidR="00383DC8" w:rsidRPr="005C44E5" w:rsidRDefault="00383DC8" w:rsidP="00B81A40">
            <w:pPr>
              <w:jc w:val="center"/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～</w:t>
            </w:r>
          </w:p>
        </w:tc>
        <w:tc>
          <w:tcPr>
            <w:tcW w:w="3315" w:type="dxa"/>
            <w:vAlign w:val="center"/>
          </w:tcPr>
          <w:p w14:paraId="7945545A" w14:textId="77777777" w:rsidR="00383DC8" w:rsidRPr="005C44E5" w:rsidRDefault="00383DC8" w:rsidP="00B81A40">
            <w:pPr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3315" w:type="dxa"/>
            <w:vAlign w:val="center"/>
          </w:tcPr>
          <w:p w14:paraId="73C1F2A9" w14:textId="77777777" w:rsidR="00383DC8" w:rsidRPr="005C44E5" w:rsidRDefault="00383DC8" w:rsidP="00B81A40">
            <w:pPr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83DC8" w:rsidRPr="005C44E5" w14:paraId="3F419B2C" w14:textId="77777777" w:rsidTr="00B81A40">
        <w:trPr>
          <w:trHeight w:val="572"/>
        </w:trPr>
        <w:tc>
          <w:tcPr>
            <w:tcW w:w="3314" w:type="dxa"/>
            <w:vAlign w:val="center"/>
          </w:tcPr>
          <w:p w14:paraId="452B582E" w14:textId="77777777" w:rsidR="00383DC8" w:rsidRPr="005C44E5" w:rsidRDefault="00383DC8" w:rsidP="00B81A40">
            <w:pPr>
              <w:jc w:val="center"/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～</w:t>
            </w:r>
          </w:p>
        </w:tc>
        <w:tc>
          <w:tcPr>
            <w:tcW w:w="3315" w:type="dxa"/>
            <w:vAlign w:val="center"/>
          </w:tcPr>
          <w:p w14:paraId="2AE2B368" w14:textId="77777777" w:rsidR="00383DC8" w:rsidRPr="005C44E5" w:rsidRDefault="00383DC8" w:rsidP="00B81A40">
            <w:pPr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3315" w:type="dxa"/>
            <w:vAlign w:val="center"/>
          </w:tcPr>
          <w:p w14:paraId="56095653" w14:textId="77777777" w:rsidR="00383DC8" w:rsidRPr="005C44E5" w:rsidRDefault="00383DC8" w:rsidP="00B81A40">
            <w:pPr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383DC8" w:rsidRPr="005C44E5" w14:paraId="1222E588" w14:textId="77777777" w:rsidTr="00B81A40">
        <w:trPr>
          <w:trHeight w:val="572"/>
        </w:trPr>
        <w:tc>
          <w:tcPr>
            <w:tcW w:w="3314" w:type="dxa"/>
            <w:vAlign w:val="center"/>
          </w:tcPr>
          <w:p w14:paraId="52EACBD6" w14:textId="77777777" w:rsidR="00383DC8" w:rsidRPr="005C44E5" w:rsidRDefault="00383DC8" w:rsidP="00B81A40">
            <w:pPr>
              <w:jc w:val="center"/>
              <w:rPr>
                <w:rFonts w:ascii="ＭＳ Ｐ明朝" w:eastAsia="ＭＳ Ｐ明朝" w:hAnsi="ＭＳ Ｐ明朝"/>
              </w:rPr>
            </w:pPr>
            <w:r w:rsidRPr="005C44E5">
              <w:rPr>
                <w:rFonts w:ascii="ＭＳ Ｐ明朝" w:eastAsia="ＭＳ Ｐ明朝" w:hAnsi="ＭＳ Ｐ明朝" w:hint="eastAsia"/>
              </w:rPr>
              <w:t>～</w:t>
            </w:r>
          </w:p>
        </w:tc>
        <w:tc>
          <w:tcPr>
            <w:tcW w:w="3315" w:type="dxa"/>
            <w:vAlign w:val="center"/>
          </w:tcPr>
          <w:p w14:paraId="149ABD51" w14:textId="77777777" w:rsidR="00383DC8" w:rsidRPr="005C44E5" w:rsidRDefault="00383DC8" w:rsidP="00B81A40">
            <w:pPr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3315" w:type="dxa"/>
            <w:vAlign w:val="center"/>
          </w:tcPr>
          <w:p w14:paraId="0F5D8779" w14:textId="77777777" w:rsidR="00383DC8" w:rsidRPr="005C44E5" w:rsidRDefault="00383DC8" w:rsidP="00B81A40">
            <w:pPr>
              <w:jc w:val="both"/>
              <w:rPr>
                <w:rFonts w:ascii="ＭＳ Ｐ明朝" w:eastAsia="ＭＳ Ｐ明朝" w:hAnsi="ＭＳ Ｐ明朝"/>
              </w:rPr>
            </w:pPr>
          </w:p>
        </w:tc>
      </w:tr>
    </w:tbl>
    <w:p w14:paraId="5FCC4B33" w14:textId="77777777" w:rsidR="00383DC8" w:rsidRPr="005C44E5" w:rsidRDefault="00383DC8" w:rsidP="00383DC8">
      <w:pPr>
        <w:rPr>
          <w:rFonts w:ascii="ＭＳ Ｐ明朝" w:eastAsia="ＭＳ Ｐ明朝" w:hAnsi="ＭＳ Ｐ明朝"/>
        </w:rPr>
      </w:pPr>
      <w:r w:rsidRPr="005C44E5">
        <w:rPr>
          <w:rFonts w:ascii="ＭＳ Ｐ明朝" w:eastAsia="ＭＳ Ｐ明朝" w:hAnsi="ＭＳ Ｐ明朝" w:hint="eastAsia"/>
        </w:rPr>
        <w:t>備考１　移住前に、東京23区に5年以上在勤していた場合に記入すること。</w:t>
      </w:r>
    </w:p>
    <w:p w14:paraId="3B6DD798" w14:textId="77777777" w:rsidR="00383DC8" w:rsidRPr="005C44E5" w:rsidRDefault="00383DC8" w:rsidP="005C44E5">
      <w:pPr>
        <w:ind w:firstLineChars="50" w:firstLine="110"/>
        <w:rPr>
          <w:rFonts w:ascii="ＭＳ Ｐ明朝" w:eastAsia="ＭＳ Ｐ明朝" w:hAnsi="ＭＳ Ｐ明朝"/>
        </w:rPr>
      </w:pPr>
      <w:r w:rsidRPr="005C44E5">
        <w:rPr>
          <w:rFonts w:ascii="ＭＳ Ｐ明朝" w:eastAsia="ＭＳ Ｐ明朝" w:hAnsi="ＭＳ Ｐ明朝" w:hint="eastAsia"/>
        </w:rPr>
        <w:t xml:space="preserve">　　２　東京23区への在勤後、移住前に東京23区以外での在勤履歴がある場合も記入すること。ただし、その場合は移住支援金の支給対象となりません。</w:t>
      </w:r>
    </w:p>
    <w:p w14:paraId="7FF4A38D" w14:textId="77777777" w:rsidR="00383DC8" w:rsidRPr="008A39DB" w:rsidRDefault="00383DC8" w:rsidP="00383DC8">
      <w:pPr>
        <w:rPr>
          <w:rFonts w:asciiTheme="minorEastAsia" w:eastAsiaTheme="minorEastAsia" w:hAnsiTheme="minorEastAsia"/>
        </w:rPr>
      </w:pPr>
    </w:p>
    <w:p w14:paraId="67336769" w14:textId="77777777" w:rsidR="00383DC8" w:rsidRPr="008A39DB" w:rsidRDefault="00383DC8" w:rsidP="00383DC8">
      <w:pPr>
        <w:rPr>
          <w:rFonts w:asciiTheme="minorEastAsia" w:eastAsiaTheme="minorEastAsia" w:hAnsiTheme="minorEastAsia"/>
        </w:rPr>
      </w:pPr>
    </w:p>
    <w:p w14:paraId="3A13057B" w14:textId="77777777" w:rsidR="00383DC8" w:rsidRPr="008A39DB" w:rsidRDefault="00383DC8" w:rsidP="00383DC8">
      <w:pPr>
        <w:rPr>
          <w:rFonts w:asciiTheme="minorEastAsia" w:eastAsiaTheme="minorEastAsia" w:hAnsiTheme="minorEastAsia"/>
        </w:rPr>
      </w:pPr>
    </w:p>
    <w:p w14:paraId="06C60D77" w14:textId="77777777" w:rsidR="00383DC8" w:rsidRPr="008A39DB" w:rsidRDefault="00383DC8" w:rsidP="00383DC8">
      <w:pPr>
        <w:rPr>
          <w:rFonts w:asciiTheme="minorEastAsia" w:eastAsiaTheme="minorEastAsia" w:hAnsiTheme="minorEastAsia"/>
        </w:rPr>
      </w:pPr>
    </w:p>
    <w:p w14:paraId="76FF302C" w14:textId="77777777" w:rsidR="00383DC8" w:rsidRPr="008A39DB" w:rsidRDefault="00383DC8" w:rsidP="00383DC8">
      <w:pPr>
        <w:rPr>
          <w:rFonts w:asciiTheme="minorEastAsia" w:eastAsiaTheme="minorEastAsia" w:hAnsiTheme="minorEastAsia"/>
        </w:rPr>
      </w:pPr>
    </w:p>
    <w:p w14:paraId="36E7ECB0" w14:textId="77777777" w:rsidR="00383DC8" w:rsidRPr="008A39DB" w:rsidRDefault="00383DC8" w:rsidP="00383DC8">
      <w:pPr>
        <w:rPr>
          <w:rFonts w:asciiTheme="minorEastAsia" w:eastAsiaTheme="minorEastAsia" w:hAnsiTheme="minorEastAsia"/>
        </w:rPr>
      </w:pPr>
    </w:p>
    <w:p w14:paraId="7A6FFA92" w14:textId="77777777" w:rsidR="00383DC8" w:rsidRPr="008A39DB" w:rsidRDefault="00383DC8" w:rsidP="00383DC8">
      <w:pPr>
        <w:rPr>
          <w:rFonts w:asciiTheme="minorEastAsia" w:eastAsiaTheme="minorEastAsia" w:hAnsiTheme="minorEastAsia"/>
        </w:rPr>
      </w:pPr>
    </w:p>
    <w:p w14:paraId="34EC9CB0" w14:textId="77777777" w:rsidR="00383DC8" w:rsidRPr="008A39DB" w:rsidRDefault="00383DC8" w:rsidP="00383DC8">
      <w:pPr>
        <w:rPr>
          <w:rFonts w:asciiTheme="minorEastAsia" w:eastAsiaTheme="minorEastAsia" w:hAnsiTheme="minorEastAsia"/>
        </w:rPr>
      </w:pPr>
    </w:p>
    <w:p w14:paraId="7443EA45" w14:textId="77777777" w:rsidR="00383DC8" w:rsidRPr="008A39DB" w:rsidRDefault="00383DC8" w:rsidP="00383DC8">
      <w:pPr>
        <w:rPr>
          <w:rFonts w:asciiTheme="minorEastAsia" w:eastAsiaTheme="minorEastAsia" w:hAnsiTheme="minorEastAsia"/>
        </w:rPr>
      </w:pPr>
    </w:p>
    <w:sectPr w:rsidR="00383DC8" w:rsidRPr="008A39DB" w:rsidSect="00243D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7F1C8" w14:textId="77777777" w:rsidR="000006AF" w:rsidRDefault="000006AF" w:rsidP="00383DC8">
      <w:r>
        <w:separator/>
      </w:r>
    </w:p>
  </w:endnote>
  <w:endnote w:type="continuationSeparator" w:id="0">
    <w:p w14:paraId="5F28FB71" w14:textId="77777777" w:rsidR="000006AF" w:rsidRDefault="000006AF" w:rsidP="0038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B3AC6" w14:textId="77777777" w:rsidR="000006AF" w:rsidRDefault="000006AF" w:rsidP="00383DC8">
      <w:r>
        <w:separator/>
      </w:r>
    </w:p>
  </w:footnote>
  <w:footnote w:type="continuationSeparator" w:id="0">
    <w:p w14:paraId="54BBC967" w14:textId="77777777" w:rsidR="000006AF" w:rsidRDefault="000006AF" w:rsidP="00383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D0"/>
    <w:rsid w:val="000006AF"/>
    <w:rsid w:val="00383DC8"/>
    <w:rsid w:val="00557FEB"/>
    <w:rsid w:val="005C44E5"/>
    <w:rsid w:val="006D43D0"/>
    <w:rsid w:val="006F0931"/>
    <w:rsid w:val="009B5B1C"/>
    <w:rsid w:val="00D061A5"/>
    <w:rsid w:val="00E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4B41F6"/>
  <w15:chartTrackingRefBased/>
  <w15:docId w15:val="{628B3D7E-83C2-42E6-BA1C-A3FFEB3A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DC8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DC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383DC8"/>
  </w:style>
  <w:style w:type="paragraph" w:styleId="a5">
    <w:name w:val="footer"/>
    <w:basedOn w:val="a"/>
    <w:link w:val="a6"/>
    <w:uiPriority w:val="99"/>
    <w:unhideWhenUsed/>
    <w:rsid w:val="00383DC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383DC8"/>
  </w:style>
  <w:style w:type="paragraph" w:styleId="a7">
    <w:name w:val="Body Text"/>
    <w:basedOn w:val="a"/>
    <w:link w:val="a8"/>
    <w:uiPriority w:val="1"/>
    <w:qFormat/>
    <w:rsid w:val="00383DC8"/>
  </w:style>
  <w:style w:type="character" w:customStyle="1" w:styleId="a8">
    <w:name w:val="本文 (文字)"/>
    <w:basedOn w:val="a0"/>
    <w:link w:val="a7"/>
    <w:uiPriority w:val="1"/>
    <w:rsid w:val="00383DC8"/>
    <w:rPr>
      <w:rFonts w:ascii="ＭＳ ゴシック" w:eastAsia="ＭＳ ゴシック" w:hAnsi="ＭＳ ゴシック" w:cs="ＭＳ ゴシック"/>
      <w:kern w:val="0"/>
      <w:sz w:val="22"/>
    </w:rPr>
  </w:style>
  <w:style w:type="table" w:styleId="a9">
    <w:name w:val="Table Grid"/>
    <w:basedOn w:val="a1"/>
    <w:uiPriority w:val="59"/>
    <w:rsid w:val="00383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83DC8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b">
    <w:name w:val="記 (文字)"/>
    <w:basedOn w:val="a0"/>
    <w:link w:val="aa"/>
    <w:uiPriority w:val="99"/>
    <w:rsid w:val="00383DC8"/>
  </w:style>
  <w:style w:type="paragraph" w:styleId="ac">
    <w:name w:val="Closing"/>
    <w:basedOn w:val="a"/>
    <w:link w:val="ad"/>
    <w:uiPriority w:val="99"/>
    <w:unhideWhenUsed/>
    <w:rsid w:val="00383DC8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d">
    <w:name w:val="結語 (文字)"/>
    <w:basedOn w:val="a0"/>
    <w:link w:val="ac"/>
    <w:uiPriority w:val="99"/>
    <w:rsid w:val="00383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 482us10163</dc:creator>
  <cp:keywords/>
  <dc:description/>
  <cp:lastModifiedBy>企画課 482us10163</cp:lastModifiedBy>
  <cp:revision>7</cp:revision>
  <dcterms:created xsi:type="dcterms:W3CDTF">2021-03-15T00:38:00Z</dcterms:created>
  <dcterms:modified xsi:type="dcterms:W3CDTF">2021-03-15T01:37:00Z</dcterms:modified>
</cp:coreProperties>
</file>